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D70991" w14:textId="77777777" w:rsidR="00024ACE" w:rsidRPr="00024ACE" w:rsidRDefault="00024ACE" w:rsidP="00024ACE">
      <w:pPr>
        <w:tabs>
          <w:tab w:val="left" w:pos="8580"/>
          <w:tab w:val="right" w:pos="9525"/>
        </w:tabs>
        <w:spacing w:before="120"/>
        <w:jc w:val="right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ПРОЄКТ</w:t>
      </w:r>
    </w:p>
    <w:p w14:paraId="0996CE81" w14:textId="77777777" w:rsidR="00024ACE" w:rsidRPr="00024ACE" w:rsidRDefault="006177EB" w:rsidP="00024ACE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6C44971A" wp14:editId="1E65B63C">
            <wp:extent cx="539750" cy="723900"/>
            <wp:effectExtent l="0" t="0" r="0" b="0"/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97CE1A2" w14:textId="77777777" w:rsidR="00024ACE" w:rsidRPr="00024ACE" w:rsidRDefault="00024ACE" w:rsidP="00024ACE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14:paraId="46E8FB96" w14:textId="77777777" w:rsidR="00024ACE" w:rsidRPr="00024ACE" w:rsidRDefault="00024ACE" w:rsidP="00024ACE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14:paraId="73088D85" w14:textId="77777777" w:rsidR="00024ACE" w:rsidRPr="00024ACE" w:rsidRDefault="00024ACE" w:rsidP="00024ACE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024ACE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3F0CE3F4" wp14:editId="6C91DE68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B2DEDBC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14:paraId="2A2A13F7" w14:textId="77777777" w:rsidR="00024ACE" w:rsidRPr="00024ACE" w:rsidRDefault="00024ACE" w:rsidP="00024ACE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14:paraId="2B4CACE5" w14:textId="77777777" w:rsidR="00024ACE" w:rsidRPr="00024ACE" w:rsidRDefault="00024ACE" w:rsidP="00024ACE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14:paraId="37918F94" w14:textId="63974300"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472DDE">
        <w:rPr>
          <w:rFonts w:ascii="Times New Roman" w:hAnsi="Times New Roman"/>
          <w:color w:val="000000"/>
          <w:sz w:val="28"/>
          <w:szCs w:val="28"/>
          <w:lang w:eastAsia="uk-UA"/>
        </w:rPr>
        <w:t>29 січня 2026</w:t>
      </w:r>
      <w:r w:rsidR="007704C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7704C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7704C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7704C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7704C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7704CD">
        <w:rPr>
          <w:rFonts w:ascii="Times New Roman" w:hAnsi="Times New Roman"/>
          <w:color w:val="000000"/>
          <w:sz w:val="28"/>
          <w:szCs w:val="28"/>
          <w:lang w:eastAsia="uk-UA"/>
        </w:rPr>
        <w:tab/>
        <w:t>6</w:t>
      </w:r>
      <w:r w:rsidR="00472DDE">
        <w:rPr>
          <w:rFonts w:ascii="Times New Roman" w:hAnsi="Times New Roman"/>
          <w:color w:val="000000"/>
          <w:sz w:val="28"/>
          <w:szCs w:val="28"/>
          <w:lang w:eastAsia="uk-UA"/>
        </w:rPr>
        <w:t>9</w:t>
      </w:r>
      <w:r w:rsidR="00DE1A79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сесія </w:t>
      </w:r>
      <w:r w:rsidRPr="00024ACE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14:paraId="663DF80E" w14:textId="77777777"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14:paraId="61FB6DE4" w14:textId="63C43700" w:rsidR="00C91554" w:rsidRDefault="00C91554" w:rsidP="00C91554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14:paraId="05B3B426" w14:textId="77777777" w:rsidR="00C91554" w:rsidRDefault="00C91554" w:rsidP="00C91554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14:paraId="5A12D3FE" w14:textId="77777777" w:rsidR="00C91554" w:rsidRDefault="00C91554" w:rsidP="00C91554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Про передачу безоплатно у власність </w:t>
      </w:r>
    </w:p>
    <w:p w14:paraId="500C892A" w14:textId="0AFF4EF4" w:rsidR="00C4345B" w:rsidRDefault="00C91554" w:rsidP="00C91554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F13C32">
        <w:rPr>
          <w:rFonts w:ascii="Times New Roman" w:hAnsi="Times New Roman"/>
          <w:sz w:val="28"/>
          <w:szCs w:val="28"/>
        </w:rPr>
        <w:t xml:space="preserve"> Швецю І.І., Швець К.І.</w:t>
      </w:r>
    </w:p>
    <w:p w14:paraId="7F84A4D4" w14:textId="2ADBFAF9" w:rsidR="00F13C32" w:rsidRPr="00781798" w:rsidRDefault="00F13C32" w:rsidP="00C91554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 Швецю П.І.</w:t>
      </w:r>
    </w:p>
    <w:p w14:paraId="1B3BE4C6" w14:textId="77777777" w:rsidR="00C91554" w:rsidRDefault="00C91554" w:rsidP="00C91554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14:paraId="09D25193" w14:textId="73A74A4A" w:rsidR="00AE4978" w:rsidRDefault="00AE4978" w:rsidP="0048427F">
      <w:pPr>
        <w:tabs>
          <w:tab w:val="left" w:pos="6500"/>
        </w:tabs>
        <w:jc w:val="both"/>
        <w:rPr>
          <w:rFonts w:ascii="Times New Roman" w:hAnsi="Times New Roman"/>
          <w:sz w:val="28"/>
          <w:szCs w:val="28"/>
          <w:lang w:eastAsia="uk-UA"/>
        </w:rPr>
      </w:pPr>
    </w:p>
    <w:p w14:paraId="64903C55" w14:textId="32C5CC8D"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</w:t>
      </w:r>
      <w:r w:rsidRPr="00E41F68">
        <w:rPr>
          <w:rFonts w:ascii="Times New Roman" w:hAnsi="Times New Roman"/>
          <w:sz w:val="28"/>
          <w:szCs w:val="28"/>
          <w:lang w:eastAsia="uk-UA"/>
        </w:rPr>
        <w:t>заяву</w:t>
      </w:r>
      <w:r w:rsidR="007E528E" w:rsidRPr="007E528E">
        <w:t xml:space="preserve"> </w:t>
      </w:r>
      <w:r w:rsidR="00F13C32">
        <w:rPr>
          <w:rFonts w:ascii="Times New Roman" w:hAnsi="Times New Roman"/>
          <w:sz w:val="28"/>
          <w:szCs w:val="28"/>
        </w:rPr>
        <w:t>Швеця Івана Івановича, Швець Катерини Іванівни, Швеця Петра Івановича</w:t>
      </w:r>
      <w:r w:rsidR="00D45AA0" w:rsidRPr="00360AF3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0AF3">
        <w:rPr>
          <w:rFonts w:ascii="Times New Roman" w:hAnsi="Times New Roman"/>
          <w:sz w:val="28"/>
          <w:szCs w:val="28"/>
          <w:lang w:eastAsia="uk-UA"/>
        </w:rPr>
        <w:t>та</w:t>
      </w:r>
      <w:r>
        <w:rPr>
          <w:rFonts w:ascii="Times New Roman" w:hAnsi="Times New Roman"/>
          <w:sz w:val="28"/>
          <w:szCs w:val="28"/>
          <w:lang w:eastAsia="uk-UA"/>
        </w:rPr>
        <w:t xml:space="preserve">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BF278F">
        <w:rPr>
          <w:rFonts w:ascii="Times New Roman" w:hAnsi="Times New Roman"/>
          <w:sz w:val="28"/>
          <w:szCs w:val="28"/>
          <w:lang w:eastAsia="uk-UA"/>
        </w:rPr>
        <w:t>ст. 1, 8 Закону України «</w:t>
      </w:r>
      <w:r w:rsidR="00BF278F">
        <w:rPr>
          <w:rFonts w:ascii="Times New Roman" w:hAnsi="Times New Roman"/>
          <w:bCs/>
          <w:sz w:val="28"/>
          <w:szCs w:val="28"/>
          <w:shd w:val="clear" w:color="auto" w:fill="FFFFFF"/>
        </w:rPr>
        <w:t>Про адміністративну процедуру</w:t>
      </w:r>
      <w:r w:rsidR="00BF278F">
        <w:rPr>
          <w:rFonts w:ascii="Times New Roman" w:hAnsi="Times New Roman"/>
          <w:sz w:val="28"/>
          <w:szCs w:val="28"/>
          <w:lang w:eastAsia="uk-UA"/>
        </w:rPr>
        <w:t xml:space="preserve">»,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14:paraId="0C67711C" w14:textId="459319B3"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1.Затвердити технічну документацію із землеустрою щодо встановл</w:t>
      </w:r>
      <w:r w:rsidR="001D0C9C">
        <w:rPr>
          <w:rFonts w:ascii="Times New Roman" w:hAnsi="Times New Roman"/>
          <w:sz w:val="28"/>
          <w:szCs w:val="28"/>
          <w:lang w:eastAsia="uk-UA"/>
        </w:rPr>
        <w:t>ення (відновлення) меж земельної ділян</w:t>
      </w:r>
      <w:r w:rsidR="00336FBD">
        <w:rPr>
          <w:rFonts w:ascii="Times New Roman" w:hAnsi="Times New Roman"/>
          <w:sz w:val="28"/>
          <w:szCs w:val="28"/>
          <w:lang w:eastAsia="uk-UA"/>
        </w:rPr>
        <w:t>к</w:t>
      </w:r>
      <w:r w:rsidR="001D0C9C">
        <w:rPr>
          <w:rFonts w:ascii="Times New Roman" w:hAnsi="Times New Roman"/>
          <w:sz w:val="28"/>
          <w:szCs w:val="28"/>
          <w:lang w:eastAsia="uk-UA"/>
        </w:rPr>
        <w:t>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>ередати безоплатно у</w:t>
      </w:r>
      <w:r w:rsidR="003E2272">
        <w:rPr>
          <w:rFonts w:ascii="Times New Roman" w:hAnsi="Times New Roman"/>
          <w:sz w:val="28"/>
          <w:szCs w:val="28"/>
          <w:lang w:eastAsia="uk-UA"/>
        </w:rPr>
        <w:t xml:space="preserve"> спільну сумісну</w:t>
      </w:r>
      <w:bookmarkStart w:id="0" w:name="_Hlk200958095"/>
      <w:r w:rsidR="00FB2211">
        <w:rPr>
          <w:rFonts w:ascii="Times New Roman" w:hAnsi="Times New Roman"/>
          <w:sz w:val="28"/>
          <w:szCs w:val="28"/>
          <w:lang w:eastAsia="uk-UA"/>
        </w:rPr>
        <w:t xml:space="preserve"> вл</w:t>
      </w:r>
      <w:r w:rsidR="00850072">
        <w:rPr>
          <w:rFonts w:ascii="Times New Roman" w:hAnsi="Times New Roman"/>
          <w:sz w:val="28"/>
          <w:szCs w:val="28"/>
          <w:lang w:eastAsia="uk-UA"/>
        </w:rPr>
        <w:t>ас</w:t>
      </w:r>
      <w:r w:rsidR="00B247B9">
        <w:rPr>
          <w:rFonts w:ascii="Times New Roman" w:hAnsi="Times New Roman"/>
          <w:sz w:val="28"/>
          <w:szCs w:val="28"/>
          <w:lang w:eastAsia="uk-UA"/>
        </w:rPr>
        <w:t xml:space="preserve">ність </w:t>
      </w:r>
      <w:r w:rsidR="00507F1D">
        <w:rPr>
          <w:rFonts w:ascii="Times New Roman" w:hAnsi="Times New Roman"/>
          <w:sz w:val="28"/>
          <w:szCs w:val="28"/>
          <w:lang w:eastAsia="uk-UA"/>
        </w:rPr>
        <w:t>Швецю Івану Івановичу, Швець Катерині Іванівні та Швецю Петру Івановичу</w:t>
      </w:r>
      <w:r w:rsidR="002675AA" w:rsidRPr="002675AA">
        <w:rPr>
          <w:rFonts w:ascii="Times New Roman" w:hAnsi="Times New Roman"/>
          <w:sz w:val="28"/>
          <w:szCs w:val="28"/>
          <w:lang w:eastAsia="uk-UA"/>
        </w:rPr>
        <w:t xml:space="preserve"> </w:t>
      </w:r>
      <w:bookmarkEnd w:id="0"/>
      <w:r w:rsidR="001D0C9C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D173CD">
        <w:rPr>
          <w:rFonts w:ascii="Times New Roman" w:hAnsi="Times New Roman"/>
          <w:sz w:val="28"/>
          <w:szCs w:val="28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336FBD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336FBD" w:rsidRPr="006955A1">
        <w:rPr>
          <w:rFonts w:ascii="Times New Roman" w:hAnsi="Times New Roman"/>
          <w:sz w:val="28"/>
          <w:szCs w:val="28"/>
          <w:lang w:eastAsia="uk-UA"/>
        </w:rPr>
        <w:t>площею 0,</w:t>
      </w:r>
      <w:r w:rsidR="000F5DFA">
        <w:rPr>
          <w:rFonts w:ascii="Times New Roman" w:hAnsi="Times New Roman"/>
          <w:sz w:val="28"/>
          <w:szCs w:val="28"/>
          <w:lang w:eastAsia="uk-UA"/>
        </w:rPr>
        <w:t>2500</w:t>
      </w:r>
      <w:r w:rsidR="00336FBD">
        <w:rPr>
          <w:rFonts w:ascii="Times New Roman" w:hAnsi="Times New Roman"/>
          <w:sz w:val="28"/>
          <w:szCs w:val="28"/>
          <w:lang w:eastAsia="uk-UA"/>
        </w:rPr>
        <w:t xml:space="preserve"> г</w:t>
      </w:r>
      <w:r w:rsidR="006034D2">
        <w:rPr>
          <w:rFonts w:ascii="Times New Roman" w:hAnsi="Times New Roman"/>
          <w:sz w:val="28"/>
          <w:szCs w:val="28"/>
          <w:lang w:eastAsia="uk-UA"/>
        </w:rPr>
        <w:t>а з кадас</w:t>
      </w:r>
      <w:r w:rsidR="003C6CBE">
        <w:rPr>
          <w:rFonts w:ascii="Times New Roman" w:hAnsi="Times New Roman"/>
          <w:sz w:val="28"/>
          <w:szCs w:val="28"/>
          <w:lang w:eastAsia="uk-UA"/>
        </w:rPr>
        <w:t>трови</w:t>
      </w:r>
      <w:r w:rsidR="00856969">
        <w:rPr>
          <w:rFonts w:ascii="Times New Roman" w:hAnsi="Times New Roman"/>
          <w:sz w:val="28"/>
          <w:szCs w:val="28"/>
          <w:lang w:eastAsia="uk-UA"/>
        </w:rPr>
        <w:t>м номером 2624485601</w:t>
      </w:r>
      <w:r w:rsidR="00E57FBD">
        <w:rPr>
          <w:rFonts w:ascii="Times New Roman" w:hAnsi="Times New Roman"/>
          <w:sz w:val="28"/>
          <w:szCs w:val="28"/>
          <w:lang w:eastAsia="uk-UA"/>
        </w:rPr>
        <w:t>:01</w:t>
      </w:r>
      <w:r w:rsidR="0007034F">
        <w:rPr>
          <w:rFonts w:ascii="Times New Roman" w:hAnsi="Times New Roman"/>
          <w:sz w:val="28"/>
          <w:szCs w:val="28"/>
          <w:lang w:eastAsia="uk-UA"/>
        </w:rPr>
        <w:t>:00</w:t>
      </w:r>
      <w:r w:rsidR="00856969">
        <w:rPr>
          <w:rFonts w:ascii="Times New Roman" w:hAnsi="Times New Roman"/>
          <w:sz w:val="28"/>
          <w:szCs w:val="28"/>
          <w:lang w:eastAsia="uk-UA"/>
        </w:rPr>
        <w:t>1</w:t>
      </w:r>
      <w:r w:rsidR="006A7D39">
        <w:rPr>
          <w:rFonts w:ascii="Times New Roman" w:hAnsi="Times New Roman"/>
          <w:sz w:val="28"/>
          <w:szCs w:val="28"/>
          <w:lang w:eastAsia="uk-UA"/>
        </w:rPr>
        <w:t>:</w:t>
      </w:r>
      <w:r w:rsidR="00856969">
        <w:rPr>
          <w:rFonts w:ascii="Times New Roman" w:hAnsi="Times New Roman"/>
          <w:sz w:val="28"/>
          <w:szCs w:val="28"/>
          <w:lang w:eastAsia="uk-UA"/>
        </w:rPr>
        <w:t>0779</w:t>
      </w:r>
      <w:r w:rsidR="00336FB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856969"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="00856969">
        <w:rPr>
          <w:rFonts w:ascii="Times New Roman" w:hAnsi="Times New Roman"/>
          <w:sz w:val="28"/>
          <w:szCs w:val="28"/>
          <w:lang w:eastAsia="uk-UA"/>
        </w:rPr>
        <w:t>Путятинці</w:t>
      </w:r>
      <w:proofErr w:type="spellEnd"/>
      <w:r w:rsidR="00943D7C">
        <w:rPr>
          <w:rFonts w:ascii="Times New Roman" w:hAnsi="Times New Roman"/>
          <w:sz w:val="28"/>
          <w:szCs w:val="28"/>
          <w:lang w:eastAsia="uk-UA"/>
        </w:rPr>
        <w:t xml:space="preserve">, вул. </w:t>
      </w:r>
      <w:r w:rsidR="00856969">
        <w:rPr>
          <w:rFonts w:ascii="Times New Roman" w:hAnsi="Times New Roman"/>
          <w:sz w:val="28"/>
          <w:szCs w:val="28"/>
          <w:lang w:eastAsia="uk-UA"/>
        </w:rPr>
        <w:t>Шевська, 24</w:t>
      </w:r>
      <w:r w:rsidR="00B52CDC">
        <w:rPr>
          <w:rFonts w:ascii="Times New Roman" w:hAnsi="Times New Roman"/>
          <w:sz w:val="28"/>
          <w:szCs w:val="28"/>
          <w:lang w:eastAsia="uk-UA"/>
        </w:rPr>
        <w:t>.</w:t>
      </w:r>
    </w:p>
    <w:p w14:paraId="776AE5AF" w14:textId="2F3DB884" w:rsidR="00147EC5" w:rsidRPr="00884887" w:rsidRDefault="001050C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</w:t>
      </w:r>
      <w:r w:rsidR="00D01315">
        <w:rPr>
          <w:rFonts w:ascii="Times New Roman" w:hAnsi="Times New Roman"/>
          <w:sz w:val="28"/>
          <w:szCs w:val="28"/>
          <w:lang w:eastAsia="uk-UA"/>
        </w:rPr>
        <w:t>и</w:t>
      </w:r>
      <w:r w:rsidR="00FA5413" w:rsidRPr="00FA5413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A5413">
        <w:rPr>
          <w:rFonts w:ascii="Times New Roman" w:hAnsi="Times New Roman"/>
          <w:sz w:val="28"/>
          <w:szCs w:val="28"/>
          <w:lang w:eastAsia="uk-UA"/>
        </w:rPr>
        <w:t>Швецю Івану Івановичу, Швець Катерині Іванівні та Швецю Петру Івановичу</w:t>
      </w:r>
      <w:bookmarkStart w:id="1" w:name="_GoBack"/>
      <w:bookmarkEnd w:id="1"/>
      <w:r w:rsidR="00D80911" w:rsidRPr="00D80911">
        <w:rPr>
          <w:rFonts w:ascii="Times New Roman" w:hAnsi="Times New Roman"/>
          <w:sz w:val="28"/>
          <w:szCs w:val="28"/>
        </w:rPr>
        <w:t xml:space="preserve"> </w:t>
      </w:r>
      <w:r w:rsidR="00147EC5"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 w:rsidR="00257B56">
        <w:rPr>
          <w:rFonts w:ascii="Times New Roman" w:hAnsi="Times New Roman"/>
          <w:sz w:val="28"/>
          <w:szCs w:val="28"/>
        </w:rPr>
        <w:t>а на земельну ділянку</w:t>
      </w:r>
      <w:r w:rsidR="00147EC5">
        <w:rPr>
          <w:rFonts w:ascii="Times New Roman" w:hAnsi="Times New Roman"/>
          <w:sz w:val="28"/>
          <w:szCs w:val="28"/>
        </w:rPr>
        <w:t xml:space="preserve"> у порядку</w:t>
      </w:r>
      <w:r w:rsidR="00147EC5"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="00147EC5"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14:paraId="5AFA5259" w14:textId="454B72E1" w:rsidR="0062619C" w:rsidRDefault="0062619C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3.Дане рішення набуває чиннос</w:t>
      </w:r>
      <w:r w:rsidR="00816DBF">
        <w:rPr>
          <w:rFonts w:ascii="Times New Roman" w:hAnsi="Times New Roman"/>
          <w:sz w:val="28"/>
          <w:szCs w:val="28"/>
          <w:lang w:eastAsia="uk-UA"/>
        </w:rPr>
        <w:t>ті з часу його передачі заявникам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14:paraId="7A830551" w14:textId="092CD550" w:rsidR="0005752D" w:rsidRDefault="0005752D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4.Оскарження рішення проводиться з дотриманням ст. 78, 82 Закону України «Про адміністра</w:t>
      </w:r>
      <w:r w:rsidR="00231FC6">
        <w:rPr>
          <w:rFonts w:ascii="Times New Roman" w:hAnsi="Times New Roman"/>
          <w:sz w:val="28"/>
          <w:szCs w:val="28"/>
          <w:lang w:eastAsia="uk-UA"/>
        </w:rPr>
        <w:t>тивну процедуру» та Земельного к</w:t>
      </w:r>
      <w:r>
        <w:rPr>
          <w:rFonts w:ascii="Times New Roman" w:hAnsi="Times New Roman"/>
          <w:sz w:val="28"/>
          <w:szCs w:val="28"/>
          <w:lang w:eastAsia="uk-UA"/>
        </w:rPr>
        <w:t>одексу України.</w:t>
      </w:r>
    </w:p>
    <w:p w14:paraId="519A1146" w14:textId="77777777" w:rsidR="0093520D" w:rsidRDefault="0093520D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1E959A13" w14:textId="4C28A3C0" w:rsidR="00147EC5" w:rsidRDefault="00147EC5" w:rsidP="009D1DC4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p w14:paraId="4E1ED9A9" w14:textId="77777777" w:rsidR="00A21842" w:rsidRPr="006955A1" w:rsidRDefault="00A21842" w:rsidP="009D1DC4">
      <w:pPr>
        <w:tabs>
          <w:tab w:val="left" w:pos="6500"/>
        </w:tabs>
      </w:pPr>
    </w:p>
    <w:sectPr w:rsidR="00A2184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5606E4" w14:textId="77777777" w:rsidR="00B673F8" w:rsidRDefault="00B673F8">
      <w:r>
        <w:separator/>
      </w:r>
    </w:p>
  </w:endnote>
  <w:endnote w:type="continuationSeparator" w:id="0">
    <w:p w14:paraId="2C0B2FF8" w14:textId="77777777" w:rsidR="00B673F8" w:rsidRDefault="00B673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A34D10" w14:textId="77777777"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532B5F" w14:textId="77777777"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23BC80" w14:textId="77777777"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BD727A" w14:textId="77777777" w:rsidR="00B673F8" w:rsidRDefault="00B673F8">
      <w:r>
        <w:separator/>
      </w:r>
    </w:p>
  </w:footnote>
  <w:footnote w:type="continuationSeparator" w:id="0">
    <w:p w14:paraId="53B2CE6D" w14:textId="77777777" w:rsidR="00B673F8" w:rsidRDefault="00B673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9431DA" w14:textId="77777777"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9A0CD3" w14:textId="108B0EEC"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023F6F">
      <w:rPr>
        <w:rStyle w:val="a7"/>
        <w:noProof/>
      </w:rPr>
      <w:t>2</w:t>
    </w:r>
    <w:r>
      <w:rPr>
        <w:rStyle w:val="a7"/>
      </w:rPr>
      <w:fldChar w:fldCharType="end"/>
    </w:r>
  </w:p>
  <w:p w14:paraId="57EAEFD7" w14:textId="77777777"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14:paraId="6AFFE83D" w14:textId="77777777"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14:paraId="767D63E5" w14:textId="77777777"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408CD7" w14:textId="77777777"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16B9D"/>
    <w:rsid w:val="000224D2"/>
    <w:rsid w:val="00023F6F"/>
    <w:rsid w:val="00024619"/>
    <w:rsid w:val="00024ACE"/>
    <w:rsid w:val="00026EA3"/>
    <w:rsid w:val="00030C49"/>
    <w:rsid w:val="0003266E"/>
    <w:rsid w:val="000330FC"/>
    <w:rsid w:val="00033B23"/>
    <w:rsid w:val="00036F87"/>
    <w:rsid w:val="00041CB4"/>
    <w:rsid w:val="00044DB7"/>
    <w:rsid w:val="00045E97"/>
    <w:rsid w:val="000503BC"/>
    <w:rsid w:val="000519EF"/>
    <w:rsid w:val="000531B0"/>
    <w:rsid w:val="000541FF"/>
    <w:rsid w:val="00055E2E"/>
    <w:rsid w:val="0005752D"/>
    <w:rsid w:val="00063E3F"/>
    <w:rsid w:val="00065ACA"/>
    <w:rsid w:val="00066EC8"/>
    <w:rsid w:val="0007034F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3285"/>
    <w:rsid w:val="000A39D3"/>
    <w:rsid w:val="000A48D9"/>
    <w:rsid w:val="000A6CFC"/>
    <w:rsid w:val="000A7482"/>
    <w:rsid w:val="000B181D"/>
    <w:rsid w:val="000B60BA"/>
    <w:rsid w:val="000C0D6C"/>
    <w:rsid w:val="000C58FD"/>
    <w:rsid w:val="000D0D0D"/>
    <w:rsid w:val="000D143D"/>
    <w:rsid w:val="000D1809"/>
    <w:rsid w:val="000D1F1D"/>
    <w:rsid w:val="000E358C"/>
    <w:rsid w:val="000E4972"/>
    <w:rsid w:val="000E5546"/>
    <w:rsid w:val="000F4653"/>
    <w:rsid w:val="000F5DFA"/>
    <w:rsid w:val="000F70DD"/>
    <w:rsid w:val="001018EA"/>
    <w:rsid w:val="001046B9"/>
    <w:rsid w:val="001050C2"/>
    <w:rsid w:val="0010792F"/>
    <w:rsid w:val="001125D2"/>
    <w:rsid w:val="00114AC3"/>
    <w:rsid w:val="001159C6"/>
    <w:rsid w:val="00117973"/>
    <w:rsid w:val="00120A3E"/>
    <w:rsid w:val="00124600"/>
    <w:rsid w:val="00125187"/>
    <w:rsid w:val="00126D08"/>
    <w:rsid w:val="001301DF"/>
    <w:rsid w:val="00130B16"/>
    <w:rsid w:val="001311AF"/>
    <w:rsid w:val="001338A4"/>
    <w:rsid w:val="00135A0D"/>
    <w:rsid w:val="00135FD9"/>
    <w:rsid w:val="0013796C"/>
    <w:rsid w:val="00140576"/>
    <w:rsid w:val="00140D35"/>
    <w:rsid w:val="00143ABD"/>
    <w:rsid w:val="00147EC5"/>
    <w:rsid w:val="00150E99"/>
    <w:rsid w:val="001510DE"/>
    <w:rsid w:val="0016031D"/>
    <w:rsid w:val="00160C2D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838B6"/>
    <w:rsid w:val="001909B4"/>
    <w:rsid w:val="00192D94"/>
    <w:rsid w:val="00193E19"/>
    <w:rsid w:val="0019611A"/>
    <w:rsid w:val="001A32C4"/>
    <w:rsid w:val="001A6E12"/>
    <w:rsid w:val="001B1A56"/>
    <w:rsid w:val="001B1C08"/>
    <w:rsid w:val="001B245D"/>
    <w:rsid w:val="001B5CE2"/>
    <w:rsid w:val="001C0B04"/>
    <w:rsid w:val="001C1702"/>
    <w:rsid w:val="001C26C7"/>
    <w:rsid w:val="001C2F67"/>
    <w:rsid w:val="001C3124"/>
    <w:rsid w:val="001D0C9C"/>
    <w:rsid w:val="001D2228"/>
    <w:rsid w:val="001D3F6F"/>
    <w:rsid w:val="001D7658"/>
    <w:rsid w:val="001E1898"/>
    <w:rsid w:val="001E2A6A"/>
    <w:rsid w:val="001E4624"/>
    <w:rsid w:val="001E4704"/>
    <w:rsid w:val="001E5CF3"/>
    <w:rsid w:val="001E6910"/>
    <w:rsid w:val="001E7B20"/>
    <w:rsid w:val="001F1DD4"/>
    <w:rsid w:val="001F5B6E"/>
    <w:rsid w:val="001F7359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1FC6"/>
    <w:rsid w:val="002321CB"/>
    <w:rsid w:val="00234EAD"/>
    <w:rsid w:val="00236AD4"/>
    <w:rsid w:val="00242059"/>
    <w:rsid w:val="0024587B"/>
    <w:rsid w:val="00245F09"/>
    <w:rsid w:val="00246271"/>
    <w:rsid w:val="00246406"/>
    <w:rsid w:val="002476D8"/>
    <w:rsid w:val="0025453C"/>
    <w:rsid w:val="00254FB1"/>
    <w:rsid w:val="00255A46"/>
    <w:rsid w:val="00255FC5"/>
    <w:rsid w:val="00256928"/>
    <w:rsid w:val="00257B56"/>
    <w:rsid w:val="00263742"/>
    <w:rsid w:val="0026736D"/>
    <w:rsid w:val="002675AA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C250E"/>
    <w:rsid w:val="002C580B"/>
    <w:rsid w:val="002D1657"/>
    <w:rsid w:val="002D1EF8"/>
    <w:rsid w:val="002D2099"/>
    <w:rsid w:val="002D282D"/>
    <w:rsid w:val="002D7492"/>
    <w:rsid w:val="002D74C5"/>
    <w:rsid w:val="002E0916"/>
    <w:rsid w:val="002E306B"/>
    <w:rsid w:val="002E3224"/>
    <w:rsid w:val="002E59BA"/>
    <w:rsid w:val="002F0814"/>
    <w:rsid w:val="002F0EE2"/>
    <w:rsid w:val="002F12F0"/>
    <w:rsid w:val="00302754"/>
    <w:rsid w:val="00311B23"/>
    <w:rsid w:val="00320DA3"/>
    <w:rsid w:val="003220A5"/>
    <w:rsid w:val="00322D50"/>
    <w:rsid w:val="00327A5B"/>
    <w:rsid w:val="003326DE"/>
    <w:rsid w:val="00335F50"/>
    <w:rsid w:val="00336FBD"/>
    <w:rsid w:val="003372FA"/>
    <w:rsid w:val="00341DB5"/>
    <w:rsid w:val="00347DEA"/>
    <w:rsid w:val="00354612"/>
    <w:rsid w:val="003558E6"/>
    <w:rsid w:val="00360AF3"/>
    <w:rsid w:val="00361156"/>
    <w:rsid w:val="00377273"/>
    <w:rsid w:val="0038120A"/>
    <w:rsid w:val="0038277D"/>
    <w:rsid w:val="0038772E"/>
    <w:rsid w:val="00393EEC"/>
    <w:rsid w:val="003978BB"/>
    <w:rsid w:val="003A1401"/>
    <w:rsid w:val="003A6590"/>
    <w:rsid w:val="003B12FA"/>
    <w:rsid w:val="003B5200"/>
    <w:rsid w:val="003B70A9"/>
    <w:rsid w:val="003B7C37"/>
    <w:rsid w:val="003C01BF"/>
    <w:rsid w:val="003C18D9"/>
    <w:rsid w:val="003C1BD4"/>
    <w:rsid w:val="003C1E59"/>
    <w:rsid w:val="003C2192"/>
    <w:rsid w:val="003C39C2"/>
    <w:rsid w:val="003C4070"/>
    <w:rsid w:val="003C528C"/>
    <w:rsid w:val="003C6CBE"/>
    <w:rsid w:val="003D06BB"/>
    <w:rsid w:val="003D0780"/>
    <w:rsid w:val="003D1F39"/>
    <w:rsid w:val="003D6836"/>
    <w:rsid w:val="003D6FB2"/>
    <w:rsid w:val="003E1AC5"/>
    <w:rsid w:val="003E2272"/>
    <w:rsid w:val="003E2D8F"/>
    <w:rsid w:val="003F1C4C"/>
    <w:rsid w:val="003F5E29"/>
    <w:rsid w:val="003F7646"/>
    <w:rsid w:val="00407FE6"/>
    <w:rsid w:val="0041084F"/>
    <w:rsid w:val="00411EA8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5282F"/>
    <w:rsid w:val="004620E9"/>
    <w:rsid w:val="00462677"/>
    <w:rsid w:val="004641C6"/>
    <w:rsid w:val="00464F40"/>
    <w:rsid w:val="0046781E"/>
    <w:rsid w:val="00470CD9"/>
    <w:rsid w:val="004710DA"/>
    <w:rsid w:val="00472DDE"/>
    <w:rsid w:val="00474030"/>
    <w:rsid w:val="00475605"/>
    <w:rsid w:val="00476C28"/>
    <w:rsid w:val="00477DC0"/>
    <w:rsid w:val="00481F92"/>
    <w:rsid w:val="00483302"/>
    <w:rsid w:val="0048427F"/>
    <w:rsid w:val="00495359"/>
    <w:rsid w:val="00495884"/>
    <w:rsid w:val="004A5B1F"/>
    <w:rsid w:val="004A672D"/>
    <w:rsid w:val="004B1560"/>
    <w:rsid w:val="004B182F"/>
    <w:rsid w:val="004B1D8A"/>
    <w:rsid w:val="004C535F"/>
    <w:rsid w:val="004C5A1D"/>
    <w:rsid w:val="004D690E"/>
    <w:rsid w:val="004E0313"/>
    <w:rsid w:val="004E1010"/>
    <w:rsid w:val="004E6C5A"/>
    <w:rsid w:val="004F038A"/>
    <w:rsid w:val="004F038B"/>
    <w:rsid w:val="004F6A6F"/>
    <w:rsid w:val="00500BAF"/>
    <w:rsid w:val="00507F1D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66606"/>
    <w:rsid w:val="005716C2"/>
    <w:rsid w:val="00575468"/>
    <w:rsid w:val="00581085"/>
    <w:rsid w:val="00582E9C"/>
    <w:rsid w:val="00584880"/>
    <w:rsid w:val="0058608D"/>
    <w:rsid w:val="00586685"/>
    <w:rsid w:val="00586EF1"/>
    <w:rsid w:val="00590E58"/>
    <w:rsid w:val="005964AA"/>
    <w:rsid w:val="005A384E"/>
    <w:rsid w:val="005A523F"/>
    <w:rsid w:val="005A7A4C"/>
    <w:rsid w:val="005B2134"/>
    <w:rsid w:val="005B4C28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34D2"/>
    <w:rsid w:val="00603BA6"/>
    <w:rsid w:val="00604083"/>
    <w:rsid w:val="00604410"/>
    <w:rsid w:val="00605DC2"/>
    <w:rsid w:val="006142BE"/>
    <w:rsid w:val="00614B42"/>
    <w:rsid w:val="0061611D"/>
    <w:rsid w:val="006177EB"/>
    <w:rsid w:val="00620A10"/>
    <w:rsid w:val="00621911"/>
    <w:rsid w:val="0062619C"/>
    <w:rsid w:val="006344D9"/>
    <w:rsid w:val="00640656"/>
    <w:rsid w:val="0064267C"/>
    <w:rsid w:val="0064424E"/>
    <w:rsid w:val="006445F2"/>
    <w:rsid w:val="0064799E"/>
    <w:rsid w:val="00652143"/>
    <w:rsid w:val="00653C48"/>
    <w:rsid w:val="00656566"/>
    <w:rsid w:val="00656F4E"/>
    <w:rsid w:val="0065765B"/>
    <w:rsid w:val="00661DB4"/>
    <w:rsid w:val="0066372B"/>
    <w:rsid w:val="00667F09"/>
    <w:rsid w:val="0067243F"/>
    <w:rsid w:val="006736DC"/>
    <w:rsid w:val="00674925"/>
    <w:rsid w:val="006753D8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19B"/>
    <w:rsid w:val="006A52A2"/>
    <w:rsid w:val="006A5516"/>
    <w:rsid w:val="006A5AFB"/>
    <w:rsid w:val="006A608B"/>
    <w:rsid w:val="006A60FB"/>
    <w:rsid w:val="006A6633"/>
    <w:rsid w:val="006A7D39"/>
    <w:rsid w:val="006B0580"/>
    <w:rsid w:val="006B0B40"/>
    <w:rsid w:val="006B1512"/>
    <w:rsid w:val="006B45C9"/>
    <w:rsid w:val="006B6A14"/>
    <w:rsid w:val="006B6E44"/>
    <w:rsid w:val="006B7477"/>
    <w:rsid w:val="006B7B96"/>
    <w:rsid w:val="006B7C24"/>
    <w:rsid w:val="006C443F"/>
    <w:rsid w:val="006D024F"/>
    <w:rsid w:val="006D2892"/>
    <w:rsid w:val="006D2DE1"/>
    <w:rsid w:val="006D6A29"/>
    <w:rsid w:val="006E389C"/>
    <w:rsid w:val="006F39FA"/>
    <w:rsid w:val="00700984"/>
    <w:rsid w:val="00707FC3"/>
    <w:rsid w:val="00712676"/>
    <w:rsid w:val="00713363"/>
    <w:rsid w:val="00713D9A"/>
    <w:rsid w:val="00714B7A"/>
    <w:rsid w:val="00716E9F"/>
    <w:rsid w:val="0071720B"/>
    <w:rsid w:val="007176B9"/>
    <w:rsid w:val="00720225"/>
    <w:rsid w:val="00720D37"/>
    <w:rsid w:val="00720DAB"/>
    <w:rsid w:val="0072176A"/>
    <w:rsid w:val="00722CE8"/>
    <w:rsid w:val="007260B1"/>
    <w:rsid w:val="0072699E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47D74"/>
    <w:rsid w:val="00755DD1"/>
    <w:rsid w:val="00763C8F"/>
    <w:rsid w:val="00764041"/>
    <w:rsid w:val="00764709"/>
    <w:rsid w:val="007704CD"/>
    <w:rsid w:val="007730B2"/>
    <w:rsid w:val="0077766C"/>
    <w:rsid w:val="00781798"/>
    <w:rsid w:val="00781C8A"/>
    <w:rsid w:val="0078345E"/>
    <w:rsid w:val="007836CA"/>
    <w:rsid w:val="00783FAD"/>
    <w:rsid w:val="00785C69"/>
    <w:rsid w:val="0079126B"/>
    <w:rsid w:val="0079248D"/>
    <w:rsid w:val="00795638"/>
    <w:rsid w:val="007A007B"/>
    <w:rsid w:val="007A2749"/>
    <w:rsid w:val="007A6740"/>
    <w:rsid w:val="007B34D6"/>
    <w:rsid w:val="007B7720"/>
    <w:rsid w:val="007C17A9"/>
    <w:rsid w:val="007C3C2C"/>
    <w:rsid w:val="007D2B2E"/>
    <w:rsid w:val="007D3591"/>
    <w:rsid w:val="007D7422"/>
    <w:rsid w:val="007E1FB5"/>
    <w:rsid w:val="007E2463"/>
    <w:rsid w:val="007E528E"/>
    <w:rsid w:val="007F1C1B"/>
    <w:rsid w:val="007F2239"/>
    <w:rsid w:val="007F7BF9"/>
    <w:rsid w:val="008015C6"/>
    <w:rsid w:val="00802010"/>
    <w:rsid w:val="00802106"/>
    <w:rsid w:val="00802A0A"/>
    <w:rsid w:val="00803918"/>
    <w:rsid w:val="00807908"/>
    <w:rsid w:val="00810385"/>
    <w:rsid w:val="00810CCE"/>
    <w:rsid w:val="00810CFB"/>
    <w:rsid w:val="00811A7D"/>
    <w:rsid w:val="008161F5"/>
    <w:rsid w:val="00816DBF"/>
    <w:rsid w:val="008226F7"/>
    <w:rsid w:val="008243F8"/>
    <w:rsid w:val="00832DED"/>
    <w:rsid w:val="00834EBA"/>
    <w:rsid w:val="00837078"/>
    <w:rsid w:val="00841007"/>
    <w:rsid w:val="00841048"/>
    <w:rsid w:val="00842496"/>
    <w:rsid w:val="00842879"/>
    <w:rsid w:val="00842F88"/>
    <w:rsid w:val="00846D32"/>
    <w:rsid w:val="00850072"/>
    <w:rsid w:val="00854192"/>
    <w:rsid w:val="00854CE3"/>
    <w:rsid w:val="00856969"/>
    <w:rsid w:val="00857983"/>
    <w:rsid w:val="0086123C"/>
    <w:rsid w:val="00876428"/>
    <w:rsid w:val="00876D82"/>
    <w:rsid w:val="00883184"/>
    <w:rsid w:val="00884887"/>
    <w:rsid w:val="00885FE4"/>
    <w:rsid w:val="00893A60"/>
    <w:rsid w:val="008953D9"/>
    <w:rsid w:val="00897201"/>
    <w:rsid w:val="008A5653"/>
    <w:rsid w:val="008A7080"/>
    <w:rsid w:val="008B1697"/>
    <w:rsid w:val="008B4711"/>
    <w:rsid w:val="008B5719"/>
    <w:rsid w:val="008B5DF5"/>
    <w:rsid w:val="008B5F52"/>
    <w:rsid w:val="008B7604"/>
    <w:rsid w:val="008C0604"/>
    <w:rsid w:val="008C2A14"/>
    <w:rsid w:val="008C5AD2"/>
    <w:rsid w:val="008D0482"/>
    <w:rsid w:val="008D058F"/>
    <w:rsid w:val="008D0DBA"/>
    <w:rsid w:val="008D1650"/>
    <w:rsid w:val="008D4935"/>
    <w:rsid w:val="008D6EFF"/>
    <w:rsid w:val="008E1508"/>
    <w:rsid w:val="008E27CC"/>
    <w:rsid w:val="008F1C77"/>
    <w:rsid w:val="008F25EF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0B36"/>
    <w:rsid w:val="00931C50"/>
    <w:rsid w:val="009320D9"/>
    <w:rsid w:val="00933D77"/>
    <w:rsid w:val="0093520D"/>
    <w:rsid w:val="0093693D"/>
    <w:rsid w:val="00936944"/>
    <w:rsid w:val="00943D7C"/>
    <w:rsid w:val="00944F20"/>
    <w:rsid w:val="00952E4A"/>
    <w:rsid w:val="00955F6F"/>
    <w:rsid w:val="0095714B"/>
    <w:rsid w:val="00966745"/>
    <w:rsid w:val="00967920"/>
    <w:rsid w:val="00967BBF"/>
    <w:rsid w:val="009708E6"/>
    <w:rsid w:val="00974764"/>
    <w:rsid w:val="00980EEF"/>
    <w:rsid w:val="00981CB8"/>
    <w:rsid w:val="009856C4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20E2"/>
    <w:rsid w:val="009B33A7"/>
    <w:rsid w:val="009B4E86"/>
    <w:rsid w:val="009B5364"/>
    <w:rsid w:val="009C06AF"/>
    <w:rsid w:val="009D1DC4"/>
    <w:rsid w:val="009D5364"/>
    <w:rsid w:val="009D5A91"/>
    <w:rsid w:val="009E01A8"/>
    <w:rsid w:val="009E5DF3"/>
    <w:rsid w:val="00A01329"/>
    <w:rsid w:val="00A0281C"/>
    <w:rsid w:val="00A03941"/>
    <w:rsid w:val="00A13E4D"/>
    <w:rsid w:val="00A14FA3"/>
    <w:rsid w:val="00A1679B"/>
    <w:rsid w:val="00A21842"/>
    <w:rsid w:val="00A21A2C"/>
    <w:rsid w:val="00A23712"/>
    <w:rsid w:val="00A23967"/>
    <w:rsid w:val="00A26B5D"/>
    <w:rsid w:val="00A333FC"/>
    <w:rsid w:val="00A3685A"/>
    <w:rsid w:val="00A42CEB"/>
    <w:rsid w:val="00A534AD"/>
    <w:rsid w:val="00A56678"/>
    <w:rsid w:val="00A5692B"/>
    <w:rsid w:val="00A5765B"/>
    <w:rsid w:val="00A61FBE"/>
    <w:rsid w:val="00A6626B"/>
    <w:rsid w:val="00A66B68"/>
    <w:rsid w:val="00A747AB"/>
    <w:rsid w:val="00A77CB6"/>
    <w:rsid w:val="00A80F41"/>
    <w:rsid w:val="00A8102A"/>
    <w:rsid w:val="00A84325"/>
    <w:rsid w:val="00A86075"/>
    <w:rsid w:val="00A972F3"/>
    <w:rsid w:val="00AA4367"/>
    <w:rsid w:val="00AA4857"/>
    <w:rsid w:val="00AA536C"/>
    <w:rsid w:val="00AA7E4F"/>
    <w:rsid w:val="00AB0154"/>
    <w:rsid w:val="00AB15C1"/>
    <w:rsid w:val="00AB2E87"/>
    <w:rsid w:val="00AC3616"/>
    <w:rsid w:val="00AC4BD8"/>
    <w:rsid w:val="00AC5235"/>
    <w:rsid w:val="00AC54F9"/>
    <w:rsid w:val="00AC5557"/>
    <w:rsid w:val="00AD06C6"/>
    <w:rsid w:val="00AD195F"/>
    <w:rsid w:val="00AD72D1"/>
    <w:rsid w:val="00AE4978"/>
    <w:rsid w:val="00AF187A"/>
    <w:rsid w:val="00AF1FDA"/>
    <w:rsid w:val="00AF649C"/>
    <w:rsid w:val="00AF7849"/>
    <w:rsid w:val="00B05C88"/>
    <w:rsid w:val="00B06E67"/>
    <w:rsid w:val="00B116F7"/>
    <w:rsid w:val="00B14921"/>
    <w:rsid w:val="00B222C7"/>
    <w:rsid w:val="00B247B9"/>
    <w:rsid w:val="00B24D5F"/>
    <w:rsid w:val="00B24FC8"/>
    <w:rsid w:val="00B25AAA"/>
    <w:rsid w:val="00B25E69"/>
    <w:rsid w:val="00B25ECD"/>
    <w:rsid w:val="00B26418"/>
    <w:rsid w:val="00B31391"/>
    <w:rsid w:val="00B33C03"/>
    <w:rsid w:val="00B3562E"/>
    <w:rsid w:val="00B404C0"/>
    <w:rsid w:val="00B4068A"/>
    <w:rsid w:val="00B453EA"/>
    <w:rsid w:val="00B45946"/>
    <w:rsid w:val="00B45D84"/>
    <w:rsid w:val="00B4632B"/>
    <w:rsid w:val="00B5139C"/>
    <w:rsid w:val="00B51E5D"/>
    <w:rsid w:val="00B52CDC"/>
    <w:rsid w:val="00B56DE4"/>
    <w:rsid w:val="00B60EEE"/>
    <w:rsid w:val="00B61184"/>
    <w:rsid w:val="00B62D27"/>
    <w:rsid w:val="00B673F8"/>
    <w:rsid w:val="00B70DC2"/>
    <w:rsid w:val="00B729C1"/>
    <w:rsid w:val="00B7547C"/>
    <w:rsid w:val="00B80C58"/>
    <w:rsid w:val="00B81B05"/>
    <w:rsid w:val="00B841F6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97BBA"/>
    <w:rsid w:val="00BA1D9C"/>
    <w:rsid w:val="00BA4688"/>
    <w:rsid w:val="00BA5F67"/>
    <w:rsid w:val="00BB0E29"/>
    <w:rsid w:val="00BB58E2"/>
    <w:rsid w:val="00BC002D"/>
    <w:rsid w:val="00BC1CED"/>
    <w:rsid w:val="00BC1E38"/>
    <w:rsid w:val="00BC4796"/>
    <w:rsid w:val="00BC56F2"/>
    <w:rsid w:val="00BD0EAE"/>
    <w:rsid w:val="00BD2189"/>
    <w:rsid w:val="00BD5523"/>
    <w:rsid w:val="00BE248D"/>
    <w:rsid w:val="00BE6647"/>
    <w:rsid w:val="00BF278F"/>
    <w:rsid w:val="00BF772A"/>
    <w:rsid w:val="00C03984"/>
    <w:rsid w:val="00C03B0D"/>
    <w:rsid w:val="00C03BCD"/>
    <w:rsid w:val="00C1022F"/>
    <w:rsid w:val="00C15B5C"/>
    <w:rsid w:val="00C17487"/>
    <w:rsid w:val="00C2465A"/>
    <w:rsid w:val="00C259D4"/>
    <w:rsid w:val="00C25D55"/>
    <w:rsid w:val="00C37D9A"/>
    <w:rsid w:val="00C4083E"/>
    <w:rsid w:val="00C4345B"/>
    <w:rsid w:val="00C46147"/>
    <w:rsid w:val="00C50662"/>
    <w:rsid w:val="00C50C1B"/>
    <w:rsid w:val="00C51F4C"/>
    <w:rsid w:val="00C54021"/>
    <w:rsid w:val="00C545EF"/>
    <w:rsid w:val="00C57AEE"/>
    <w:rsid w:val="00C57E11"/>
    <w:rsid w:val="00C61BA5"/>
    <w:rsid w:val="00C63BF5"/>
    <w:rsid w:val="00C72030"/>
    <w:rsid w:val="00C7308D"/>
    <w:rsid w:val="00C730BE"/>
    <w:rsid w:val="00C7406D"/>
    <w:rsid w:val="00C761C8"/>
    <w:rsid w:val="00C76336"/>
    <w:rsid w:val="00C77D8F"/>
    <w:rsid w:val="00C90302"/>
    <w:rsid w:val="00C91554"/>
    <w:rsid w:val="00CA4D0F"/>
    <w:rsid w:val="00CA6694"/>
    <w:rsid w:val="00CA7987"/>
    <w:rsid w:val="00CA7CFA"/>
    <w:rsid w:val="00CB3036"/>
    <w:rsid w:val="00CB32EC"/>
    <w:rsid w:val="00CC1A75"/>
    <w:rsid w:val="00CC456F"/>
    <w:rsid w:val="00CC5F63"/>
    <w:rsid w:val="00CC7D82"/>
    <w:rsid w:val="00CD11F3"/>
    <w:rsid w:val="00CD562B"/>
    <w:rsid w:val="00CE0190"/>
    <w:rsid w:val="00CE0CCD"/>
    <w:rsid w:val="00CF6C8D"/>
    <w:rsid w:val="00D01315"/>
    <w:rsid w:val="00D059E0"/>
    <w:rsid w:val="00D16FCB"/>
    <w:rsid w:val="00D173CD"/>
    <w:rsid w:val="00D24517"/>
    <w:rsid w:val="00D27FD3"/>
    <w:rsid w:val="00D3055F"/>
    <w:rsid w:val="00D32ADB"/>
    <w:rsid w:val="00D34226"/>
    <w:rsid w:val="00D3518D"/>
    <w:rsid w:val="00D44091"/>
    <w:rsid w:val="00D440B3"/>
    <w:rsid w:val="00D45AA0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0F2C"/>
    <w:rsid w:val="00D71399"/>
    <w:rsid w:val="00D72B76"/>
    <w:rsid w:val="00D73655"/>
    <w:rsid w:val="00D748D6"/>
    <w:rsid w:val="00D7542A"/>
    <w:rsid w:val="00D768AD"/>
    <w:rsid w:val="00D76D93"/>
    <w:rsid w:val="00D80319"/>
    <w:rsid w:val="00D80911"/>
    <w:rsid w:val="00D8154A"/>
    <w:rsid w:val="00D83DEF"/>
    <w:rsid w:val="00D85065"/>
    <w:rsid w:val="00D90910"/>
    <w:rsid w:val="00D91694"/>
    <w:rsid w:val="00D92B9A"/>
    <w:rsid w:val="00D96E44"/>
    <w:rsid w:val="00DA0A29"/>
    <w:rsid w:val="00DA3AC1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27B3"/>
    <w:rsid w:val="00DD380D"/>
    <w:rsid w:val="00DD4108"/>
    <w:rsid w:val="00DE10D8"/>
    <w:rsid w:val="00DE1A79"/>
    <w:rsid w:val="00DE2F49"/>
    <w:rsid w:val="00DE37B2"/>
    <w:rsid w:val="00DE3D89"/>
    <w:rsid w:val="00DE5243"/>
    <w:rsid w:val="00DF1C1B"/>
    <w:rsid w:val="00DF6BD9"/>
    <w:rsid w:val="00E00D2E"/>
    <w:rsid w:val="00E02BFC"/>
    <w:rsid w:val="00E07775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37658"/>
    <w:rsid w:val="00E41F68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57FBD"/>
    <w:rsid w:val="00E60B1F"/>
    <w:rsid w:val="00E66356"/>
    <w:rsid w:val="00E81256"/>
    <w:rsid w:val="00E8194A"/>
    <w:rsid w:val="00E85C47"/>
    <w:rsid w:val="00E870F1"/>
    <w:rsid w:val="00E90E13"/>
    <w:rsid w:val="00E947E6"/>
    <w:rsid w:val="00E95235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EF3295"/>
    <w:rsid w:val="00F0107F"/>
    <w:rsid w:val="00F044F4"/>
    <w:rsid w:val="00F05D28"/>
    <w:rsid w:val="00F13C32"/>
    <w:rsid w:val="00F145CF"/>
    <w:rsid w:val="00F23439"/>
    <w:rsid w:val="00F4151F"/>
    <w:rsid w:val="00F4180C"/>
    <w:rsid w:val="00F42834"/>
    <w:rsid w:val="00F4332A"/>
    <w:rsid w:val="00F44CA7"/>
    <w:rsid w:val="00F46029"/>
    <w:rsid w:val="00F4724A"/>
    <w:rsid w:val="00F501B3"/>
    <w:rsid w:val="00F5115C"/>
    <w:rsid w:val="00F51FE6"/>
    <w:rsid w:val="00F600A5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1563"/>
    <w:rsid w:val="00F82298"/>
    <w:rsid w:val="00F906C7"/>
    <w:rsid w:val="00F91A95"/>
    <w:rsid w:val="00F91E74"/>
    <w:rsid w:val="00F93E6E"/>
    <w:rsid w:val="00FA2021"/>
    <w:rsid w:val="00FA5413"/>
    <w:rsid w:val="00FB2211"/>
    <w:rsid w:val="00FB50FB"/>
    <w:rsid w:val="00FB5C02"/>
    <w:rsid w:val="00FB7842"/>
    <w:rsid w:val="00FC0AF9"/>
    <w:rsid w:val="00FC16AA"/>
    <w:rsid w:val="00FC289D"/>
    <w:rsid w:val="00FC5AE1"/>
    <w:rsid w:val="00FC6048"/>
    <w:rsid w:val="00FC7C12"/>
    <w:rsid w:val="00FD2B47"/>
    <w:rsid w:val="00FD2DA2"/>
    <w:rsid w:val="00FD2FC0"/>
    <w:rsid w:val="00FD30FE"/>
    <w:rsid w:val="00FD361D"/>
    <w:rsid w:val="00FD56D0"/>
    <w:rsid w:val="00FD62E2"/>
    <w:rsid w:val="00FD736E"/>
    <w:rsid w:val="00FE1CBD"/>
    <w:rsid w:val="00FE1D74"/>
    <w:rsid w:val="00FE2E08"/>
    <w:rsid w:val="00FF0F41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34A7E77"/>
  <w15:docId w15:val="{FA6BC1EF-833E-45E2-8D40-47C82459FB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0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32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1022</Words>
  <Characters>583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RohatinOTG_4</cp:lastModifiedBy>
  <cp:revision>72</cp:revision>
  <cp:lastPrinted>2015-03-22T10:05:00Z</cp:lastPrinted>
  <dcterms:created xsi:type="dcterms:W3CDTF">2025-06-16T06:24:00Z</dcterms:created>
  <dcterms:modified xsi:type="dcterms:W3CDTF">2026-01-15T11:20:00Z</dcterms:modified>
</cp:coreProperties>
</file>